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1C29" w14:textId="77777777" w:rsidR="003B08A5" w:rsidRDefault="00555902" w:rsidP="00555902">
      <w:pPr>
        <w:jc w:val="center"/>
        <w:rPr>
          <w:sz w:val="48"/>
          <w:szCs w:val="48"/>
        </w:rPr>
      </w:pPr>
      <w:r>
        <w:rPr>
          <w:sz w:val="48"/>
          <w:szCs w:val="48"/>
        </w:rPr>
        <w:t>Homeville Elementary Holiday Concert</w:t>
      </w:r>
    </w:p>
    <w:p w14:paraId="467E1CB9" w14:textId="77777777" w:rsidR="00555902" w:rsidRDefault="00555902" w:rsidP="00555902">
      <w:pPr>
        <w:jc w:val="center"/>
        <w:rPr>
          <w:sz w:val="48"/>
          <w:szCs w:val="48"/>
        </w:rPr>
      </w:pPr>
      <w:r>
        <w:rPr>
          <w:sz w:val="48"/>
          <w:szCs w:val="48"/>
        </w:rPr>
        <w:t>Live Streaming Links</w:t>
      </w:r>
    </w:p>
    <w:p w14:paraId="6F20B826" w14:textId="77777777" w:rsidR="00555902" w:rsidRDefault="00555902" w:rsidP="00555902">
      <w:pPr>
        <w:jc w:val="center"/>
        <w:rPr>
          <w:sz w:val="48"/>
          <w:szCs w:val="48"/>
        </w:rPr>
      </w:pPr>
    </w:p>
    <w:p w14:paraId="55458CEE" w14:textId="77777777" w:rsidR="00555902" w:rsidRPr="00555902" w:rsidRDefault="00555902" w:rsidP="00555902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Tuesday’s 10:00 show will be live streamed on link below:</w:t>
      </w:r>
    </w:p>
    <w:p w14:paraId="683C5B81" w14:textId="77777777" w:rsidR="00555902" w:rsidRDefault="00555902" w:rsidP="00555902">
      <w:pPr>
        <w:jc w:val="center"/>
      </w:pPr>
      <w:r>
        <w:t xml:space="preserve">Tuesday’s stream: </w:t>
      </w:r>
      <w:hyperlink r:id="rId7" w:history="1">
        <w:r>
          <w:rPr>
            <w:rStyle w:val="Hyperlink"/>
          </w:rPr>
          <w:t>https://youtu.be/tyrKUMtIY6M</w:t>
        </w:r>
      </w:hyperlink>
    </w:p>
    <w:p w14:paraId="6E8F43EB" w14:textId="77777777" w:rsidR="00555902" w:rsidRDefault="00555902" w:rsidP="00555902">
      <w:pPr>
        <w:jc w:val="center"/>
      </w:pPr>
      <w:r>
        <w:t xml:space="preserve">Wednesday’s 10:00 show will be live streamed on link below: </w:t>
      </w:r>
      <w:bookmarkStart w:id="0" w:name="_GoBack"/>
      <w:bookmarkEnd w:id="0"/>
    </w:p>
    <w:p w14:paraId="092D8955" w14:textId="77777777" w:rsidR="00555902" w:rsidRDefault="00555902" w:rsidP="00555902">
      <w:pPr>
        <w:jc w:val="center"/>
      </w:pPr>
      <w:r>
        <w:t xml:space="preserve">Wednesday’s stream: </w:t>
      </w:r>
      <w:hyperlink r:id="rId8" w:history="1">
        <w:r>
          <w:rPr>
            <w:rStyle w:val="Hyperlink"/>
          </w:rPr>
          <w:t>https://youtu.be/BePU_R09ofM</w:t>
        </w:r>
      </w:hyperlink>
    </w:p>
    <w:p w14:paraId="32FA3834" w14:textId="77777777" w:rsidR="00555902" w:rsidRPr="00555902" w:rsidRDefault="00555902" w:rsidP="00555902">
      <w:pPr>
        <w:jc w:val="center"/>
        <w:rPr>
          <w:sz w:val="48"/>
          <w:szCs w:val="48"/>
        </w:rPr>
      </w:pPr>
    </w:p>
    <w:sectPr w:rsidR="00555902" w:rsidRPr="0055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02"/>
    <w:rsid w:val="003B08A5"/>
    <w:rsid w:val="005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4415"/>
  <w15:chartTrackingRefBased/>
  <w15:docId w15:val="{109BE5EE-9344-44B2-A9AA-7EF7362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youtu.be%2FBePU_R09ofM&amp;data=05%7C01%7CBakerS%40wmasd.org%7Cbb0e8330500b4a196ffa08dae1f82c9f%7C3e9326f95a264c45b49b16163ba142cb%7C0%7C0%7C638070753270131385%7CUnknown%7CTWFpbGZsb3d8eyJWIjoiMC4wLjAwMDAiLCJQIjoiV2luMzIiLCJBTiI6Ik1haWwiLCJXVCI6Mn0%3D%7C3000%7C%7C%7C&amp;sdata=21ka4mPRaUUPSoxib%2Fzl%2F4yWEKXi2u2QDBUMWunEFq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4.safelinks.protection.outlook.com/?url=https%3A%2F%2Fyoutu.be%2FtyrKUMtIY6M&amp;data=05%7C01%7CBakerS%40wmasd.org%7Cbb0e8330500b4a196ffa08dae1f82c9f%7C3e9326f95a264c45b49b16163ba142cb%7C0%7C0%7C638070753270131385%7CUnknown%7CTWFpbGZsb3d8eyJWIjoiMC4wLjAwMDAiLCJQIjoiV2luMzIiLCJBTiI6Ik1haWwiLCJXVCI6Mn0%3D%7C3000%7C%7C%7C&amp;sdata=Lkw9gs1kXqjK4ZhGdRmpNpbZHsSBM9PJplm58XyVtg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59D2AE683A249963EC8DBAC035FB8" ma:contentTypeVersion="14" ma:contentTypeDescription="Create a new document." ma:contentTypeScope="" ma:versionID="6e1452ab6d2d839b01b40b9e41902a50">
  <xsd:schema xmlns:xsd="http://www.w3.org/2001/XMLSchema" xmlns:xs="http://www.w3.org/2001/XMLSchema" xmlns:p="http://schemas.microsoft.com/office/2006/metadata/properties" xmlns:ns3="12a9cc56-136c-49fc-baa0-354ad9b62db3" xmlns:ns4="f7424487-3b28-49f5-8a78-d66941ff3b3e" targetNamespace="http://schemas.microsoft.com/office/2006/metadata/properties" ma:root="true" ma:fieldsID="336330286eff07e09a4be41991753805" ns3:_="" ns4:_="">
    <xsd:import namespace="12a9cc56-136c-49fc-baa0-354ad9b62db3"/>
    <xsd:import namespace="f7424487-3b28-49f5-8a78-d66941ff3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9cc56-136c-49fc-baa0-354ad9b62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4487-3b28-49f5-8a78-d66941ff3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83B51-236B-4F00-940F-AE9B4E2E0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9cc56-136c-49fc-baa0-354ad9b62db3"/>
    <ds:schemaRef ds:uri="f7424487-3b28-49f5-8a78-d66941ff3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BFD36-B1C8-4F96-9DE1-3E8B76413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7DC6B-AF2B-4549-BA82-4E1E4E7577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12a9cc56-136c-49fc-baa0-354ad9b62db3"/>
    <ds:schemaRef ds:uri="http://purl.org/dc/elements/1.1/"/>
    <ds:schemaRef ds:uri="f7424487-3b28-49f5-8a78-d66941ff3b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Sharna Baker</dc:creator>
  <cp:keywords/>
  <dc:description/>
  <cp:lastModifiedBy>Sharna Baker</cp:lastModifiedBy>
  <cp:revision>1</cp:revision>
  <dcterms:created xsi:type="dcterms:W3CDTF">2022-12-19T21:41:00Z</dcterms:created>
  <dcterms:modified xsi:type="dcterms:W3CDTF">2022-12-19T21:43:00Z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0x01010006E59D2AE683A249963EC8DBAC035FB8</vt:lpwstr>
  </property>
</Properties>
</file>